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04" w:rsidRDefault="00127C04" w:rsidP="006574E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5E0C4F">
        <w:rPr>
          <w:b/>
          <w:bCs/>
          <w:sz w:val="22"/>
          <w:szCs w:val="22"/>
        </w:rPr>
        <w:t>Сообщение</w:t>
      </w:r>
      <w:r w:rsidR="001A487C" w:rsidRPr="005E0C4F">
        <w:rPr>
          <w:b/>
          <w:bCs/>
          <w:sz w:val="22"/>
          <w:szCs w:val="22"/>
        </w:rPr>
        <w:t xml:space="preserve"> «</w:t>
      </w:r>
      <w:r w:rsidR="00EF0F11" w:rsidRPr="005E0C4F">
        <w:rPr>
          <w:b/>
          <w:bCs/>
          <w:sz w:val="22"/>
          <w:szCs w:val="22"/>
        </w:rPr>
        <w:t>О</w:t>
      </w:r>
      <w:r w:rsidR="006574E9">
        <w:rPr>
          <w:b/>
          <w:bCs/>
          <w:sz w:val="22"/>
          <w:szCs w:val="22"/>
        </w:rPr>
        <w:t>б изменении текста ежеквартального отчета</w:t>
      </w:r>
      <w:r w:rsidR="001A487C" w:rsidRPr="005E0C4F">
        <w:rPr>
          <w:b/>
          <w:bCs/>
          <w:sz w:val="22"/>
          <w:szCs w:val="22"/>
        </w:rPr>
        <w:t>»</w:t>
      </w:r>
    </w:p>
    <w:p w:rsidR="001B0215" w:rsidRPr="005E0C4F" w:rsidRDefault="001B0215" w:rsidP="00EF0F11">
      <w:pPr>
        <w:adjustRightInd w:val="0"/>
        <w:ind w:firstLine="540"/>
        <w:jc w:val="center"/>
        <w:outlineLvl w:val="2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127C04" w:rsidRPr="005E0C4F" w:rsidTr="005E0C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127C04" w:rsidRPr="005E0C4F" w:rsidRDefault="00127C04">
            <w:pPr>
              <w:jc w:val="center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 Общие сведения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127C04" w:rsidRPr="005E0C4F" w:rsidRDefault="00832AEB" w:rsidP="001A487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</w:t>
            </w:r>
            <w:r w:rsidR="001A487C" w:rsidRPr="005E0C4F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127C04" w:rsidRPr="005E0C4F" w:rsidRDefault="00832AEB" w:rsidP="001A487C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A487C" w:rsidRPr="005E0C4F">
              <w:rPr>
                <w:sz w:val="22"/>
                <w:szCs w:val="22"/>
              </w:rPr>
              <w:t>АО «Омскшина»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127C04" w:rsidRPr="005E0C4F" w:rsidRDefault="001A487C">
            <w:pPr>
              <w:ind w:left="57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644018, г. Омск, ул. П.В. Будеркина, 2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127C04" w:rsidRPr="005E0C4F" w:rsidRDefault="001A487C">
            <w:pPr>
              <w:ind w:left="57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1025501244779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127C04" w:rsidRPr="005E0C4F" w:rsidRDefault="001A487C">
            <w:pPr>
              <w:ind w:left="57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5506007419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127C04" w:rsidRPr="005E0C4F" w:rsidRDefault="001A487C">
            <w:pPr>
              <w:ind w:left="57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00111- А</w:t>
            </w:r>
          </w:p>
        </w:tc>
      </w:tr>
      <w:tr w:rsidR="00127C04" w:rsidRPr="005E0C4F" w:rsidTr="005E0C4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127C04" w:rsidRPr="005E0C4F" w:rsidRDefault="00127C04" w:rsidP="00F85D1C">
            <w:pPr>
              <w:ind w:left="142" w:right="57"/>
              <w:jc w:val="both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127C04" w:rsidRPr="00863729" w:rsidRDefault="00863729">
            <w:pPr>
              <w:ind w:left="57" w:right="57"/>
              <w:jc w:val="both"/>
              <w:rPr>
                <w:sz w:val="22"/>
                <w:szCs w:val="22"/>
              </w:rPr>
            </w:pPr>
            <w:hyperlink r:id="rId8" w:history="1">
              <w:r w:rsidRPr="00863729">
                <w:rPr>
                  <w:rStyle w:val="a7"/>
                  <w:sz w:val="22"/>
                  <w:szCs w:val="22"/>
                </w:rPr>
                <w:t>www.omsktyre.ru</w:t>
              </w:r>
            </w:hyperlink>
            <w:r w:rsidRPr="00863729">
              <w:rPr>
                <w:sz w:val="22"/>
                <w:szCs w:val="22"/>
              </w:rPr>
              <w:t xml:space="preserve">, </w:t>
            </w:r>
            <w:hyperlink r:id="rId9" w:history="1">
              <w:r w:rsidRPr="00863729">
                <w:rPr>
                  <w:rStyle w:val="a7"/>
                  <w:sz w:val="22"/>
                  <w:szCs w:val="22"/>
                </w:rPr>
                <w:t>http://www.e-disclosure.ru/portal/company.aspx?id=2573</w:t>
              </w:r>
            </w:hyperlink>
          </w:p>
        </w:tc>
      </w:tr>
    </w:tbl>
    <w:p w:rsidR="00127C04" w:rsidRDefault="00127C04">
      <w:pPr>
        <w:rPr>
          <w:sz w:val="24"/>
          <w:szCs w:val="24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27C04" w:rsidRPr="005E0C4F" w:rsidTr="00171CF7">
        <w:tblPrEx>
          <w:tblCellMar>
            <w:top w:w="0" w:type="dxa"/>
            <w:bottom w:w="0" w:type="dxa"/>
          </w:tblCellMar>
        </w:tblPrEx>
        <w:tc>
          <w:tcPr>
            <w:tcW w:w="9951" w:type="dxa"/>
          </w:tcPr>
          <w:p w:rsidR="00127C04" w:rsidRPr="005E0C4F" w:rsidRDefault="00127C04">
            <w:pPr>
              <w:jc w:val="center"/>
              <w:rPr>
                <w:sz w:val="22"/>
                <w:szCs w:val="22"/>
              </w:rPr>
            </w:pPr>
            <w:r w:rsidRPr="005E0C4F">
              <w:rPr>
                <w:sz w:val="22"/>
                <w:szCs w:val="22"/>
              </w:rPr>
              <w:t>2. Содержание сообщения</w:t>
            </w:r>
          </w:p>
        </w:tc>
      </w:tr>
      <w:tr w:rsidR="006574E9" w:rsidRPr="002E6241" w:rsidTr="00BC51E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51" w:type="dxa"/>
          </w:tcPr>
          <w:p w:rsidR="006574E9" w:rsidRPr="006574E9" w:rsidRDefault="006574E9" w:rsidP="006574E9">
            <w:pPr>
              <w:pStyle w:val="ConsNormal"/>
              <w:ind w:left="114"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74E9">
              <w:rPr>
                <w:rStyle w:val="SUBST"/>
                <w:rFonts w:ascii="Times New Roman" w:hAnsi="Times New Roman" w:cs="Times New Roman"/>
                <w:b w:val="0"/>
                <w:i w:val="0"/>
                <w:szCs w:val="22"/>
              </w:rPr>
              <w:t>2.1.</w:t>
            </w:r>
            <w:r w:rsidRPr="006574E9"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Cs w:val="22"/>
              </w:rPr>
              <w:t xml:space="preserve"> </w:t>
            </w:r>
            <w:r w:rsidRPr="006574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документа и отчетный период, за который составлен документ,</w:t>
            </w:r>
            <w:r w:rsidRPr="006574E9">
              <w:t xml:space="preserve"> </w:t>
            </w:r>
            <w:r w:rsidRPr="006574E9">
              <w:rPr>
                <w:rFonts w:ascii="Times New Roman" w:hAnsi="Times New Roman" w:cs="Times New Roman"/>
                <w:sz w:val="22"/>
                <w:szCs w:val="22"/>
              </w:rPr>
              <w:t xml:space="preserve">в который внесены изменения: </w:t>
            </w:r>
            <w:r w:rsidRPr="006574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ежеквартальный отчет за </w:t>
            </w:r>
            <w:r w:rsidRPr="006574E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  <w:r w:rsidRPr="006574E9">
              <w:rPr>
                <w:rFonts w:ascii="Times New Roman" w:hAnsi="Times New Roman" w:cs="Times New Roman"/>
                <w:sz w:val="22"/>
                <w:szCs w:val="22"/>
              </w:rPr>
              <w:t> квартал 2015 года.</w:t>
            </w:r>
          </w:p>
          <w:p w:rsidR="00BF0A01" w:rsidRPr="00BF0A01" w:rsidRDefault="006574E9" w:rsidP="00BF0A01">
            <w:pPr>
              <w:ind w:left="114" w:right="142"/>
              <w:jc w:val="both"/>
              <w:rPr>
                <w:sz w:val="22"/>
                <w:szCs w:val="22"/>
              </w:rPr>
            </w:pPr>
            <w:r w:rsidRPr="006574E9">
              <w:rPr>
                <w:sz w:val="22"/>
                <w:szCs w:val="22"/>
              </w:rPr>
              <w:t xml:space="preserve">2.2. Описание внесенных изменений и причины (обстоятельства), послужившие основанием для их внесения: </w:t>
            </w:r>
            <w:r w:rsidR="00A70720" w:rsidRPr="00A70720">
              <w:rPr>
                <w:bCs/>
                <w:sz w:val="22"/>
                <w:szCs w:val="22"/>
              </w:rPr>
              <w:t>из пункта 7.1 отчета исключено указание на раскрытие в приложении Годовой консолидированной финансовой отчетности Общества за 2014 г. и аудиторского заключения в отношении такой отчетности</w:t>
            </w:r>
            <w:r w:rsidRPr="00A70720">
              <w:rPr>
                <w:sz w:val="22"/>
                <w:szCs w:val="22"/>
              </w:rPr>
              <w:t xml:space="preserve">. </w:t>
            </w:r>
            <w:r w:rsidR="00BF0A01" w:rsidRPr="00A70720">
              <w:rPr>
                <w:sz w:val="22"/>
                <w:szCs w:val="22"/>
              </w:rPr>
              <w:t>Причина внесения изменений – Предписание Банка России</w:t>
            </w:r>
            <w:r w:rsidR="00BF0A01" w:rsidRPr="00BF0A01">
              <w:rPr>
                <w:sz w:val="22"/>
                <w:szCs w:val="22"/>
              </w:rPr>
              <w:t xml:space="preserve"> об устранении нарушений законодательства Российской Федерации.</w:t>
            </w:r>
          </w:p>
          <w:p w:rsidR="006574E9" w:rsidRPr="006574E9" w:rsidRDefault="006574E9" w:rsidP="006574E9">
            <w:pPr>
              <w:pStyle w:val="ConsNormal"/>
              <w:ind w:left="114" w:right="142" w:firstLine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6574E9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  <w:r w:rsidRPr="006574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опубликования текста ежеквартального отчета</w:t>
            </w:r>
            <w:r w:rsidRPr="006574E9">
              <w:rPr>
                <w:rFonts w:ascii="Times New Roman" w:hAnsi="Times New Roman" w:cs="Times New Roman"/>
                <w:sz w:val="22"/>
                <w:szCs w:val="22"/>
              </w:rPr>
              <w:t xml:space="preserve">, в который внесены изменения, на странице в сети Интернет: </w:t>
            </w:r>
            <w:r w:rsidRPr="006574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</w:t>
            </w:r>
            <w:r w:rsidR="00A7072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6574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.0</w:t>
            </w:r>
            <w:r w:rsidR="00A7072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</w:t>
            </w:r>
            <w:r w:rsidRPr="006574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.2015.</w:t>
            </w:r>
          </w:p>
          <w:p w:rsidR="006574E9" w:rsidRPr="00414E7C" w:rsidRDefault="006574E9" w:rsidP="005D0A3B">
            <w:pPr>
              <w:pStyle w:val="ConsNormal"/>
              <w:ind w:left="114" w:right="142" w:firstLine="0"/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Cs w:val="22"/>
              </w:rPr>
            </w:pPr>
            <w:r w:rsidRPr="006574E9"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Cs w:val="22"/>
              </w:rPr>
              <w:t>2.4. Дата опубликования текста ежеквартального отчета с внесенными изменениями на странице в сети Интернет: 0</w:t>
            </w:r>
            <w:r w:rsidR="005D0A3B"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Cs w:val="22"/>
              </w:rPr>
              <w:t>7</w:t>
            </w:r>
            <w:r w:rsidRPr="006574E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.12.2015</w:t>
            </w:r>
            <w:r w:rsidRPr="006574E9">
              <w:rPr>
                <w:rStyle w:val="SUBST"/>
                <w:rFonts w:ascii="Times New Roman" w:hAnsi="Times New Roman" w:cs="Times New Roman"/>
                <w:b w:val="0"/>
                <w:i w:val="0"/>
                <w:iCs/>
                <w:szCs w:val="22"/>
              </w:rPr>
              <w:t>.</w:t>
            </w:r>
          </w:p>
        </w:tc>
      </w:tr>
    </w:tbl>
    <w:p w:rsidR="00127C04" w:rsidRPr="002E6241" w:rsidRDefault="00127C04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7F7B27" w:rsidRPr="002E6241" w:rsidTr="007F7B27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2E6241" w:rsidRDefault="007F7B27" w:rsidP="00EC1282">
            <w:pPr>
              <w:jc w:val="center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3. Подпись</w:t>
            </w:r>
          </w:p>
        </w:tc>
      </w:tr>
      <w:tr w:rsidR="007F7B27" w:rsidRPr="002E6241" w:rsidTr="007F7B27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2E6241" w:rsidRDefault="007F7B27" w:rsidP="00333EF7">
            <w:pPr>
              <w:ind w:firstLine="142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2E6241" w:rsidRDefault="007F7B27" w:rsidP="00EC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2E6241" w:rsidRDefault="00BD3F8C" w:rsidP="00EC1282">
            <w:pPr>
              <w:jc w:val="center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Л.Б. 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</w:p>
        </w:tc>
      </w:tr>
      <w:tr w:rsidR="007F7B27" w:rsidRPr="002E6241" w:rsidTr="007F7B27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2E6241" w:rsidRDefault="007F7B27" w:rsidP="00EC1282">
            <w:pPr>
              <w:jc w:val="center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B27" w:rsidRPr="002E6241" w:rsidRDefault="007F7B27" w:rsidP="00EC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</w:p>
        </w:tc>
      </w:tr>
      <w:tr w:rsidR="007F7B27" w:rsidRPr="00DC2F14" w:rsidTr="007F7B27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7B27" w:rsidRPr="002E6241" w:rsidRDefault="007F7B27" w:rsidP="00333EF7">
            <w:pPr>
              <w:ind w:firstLine="142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2E6241" w:rsidRDefault="007F7B27" w:rsidP="00EC1282">
            <w:pPr>
              <w:jc w:val="right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5D0A3B" w:rsidRDefault="006574E9" w:rsidP="005D0A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="005D0A3B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6B03AF" w:rsidRDefault="007F7B27" w:rsidP="00EC1282">
            <w:pPr>
              <w:rPr>
                <w:sz w:val="22"/>
                <w:szCs w:val="22"/>
              </w:rPr>
            </w:pPr>
            <w:r w:rsidRPr="006B03AF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6574E9" w:rsidRDefault="006574E9" w:rsidP="00EC1282">
            <w:pPr>
              <w:jc w:val="center"/>
              <w:rPr>
                <w:sz w:val="22"/>
                <w:szCs w:val="22"/>
                <w:highlight w:val="yellow"/>
              </w:rPr>
            </w:pPr>
            <w:r w:rsidRPr="006574E9"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2E6241" w:rsidRDefault="007F7B27" w:rsidP="00EC1282">
            <w:pPr>
              <w:jc w:val="right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B27" w:rsidRPr="002E6241" w:rsidRDefault="007F7B27" w:rsidP="00297993">
            <w:pPr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1</w:t>
            </w:r>
            <w:r w:rsidR="00297993" w:rsidRPr="002E6241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2E6241" w:rsidRDefault="007F7B27" w:rsidP="00EC1282">
            <w:pPr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B27" w:rsidRPr="00DC2F14" w:rsidRDefault="007F7B27" w:rsidP="00EC1282">
            <w:pPr>
              <w:jc w:val="center"/>
              <w:rPr>
                <w:sz w:val="22"/>
                <w:szCs w:val="22"/>
              </w:rPr>
            </w:pPr>
            <w:r w:rsidRPr="002E624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B27" w:rsidRPr="00DC2F14" w:rsidRDefault="007F7B27" w:rsidP="00EC1282">
            <w:pPr>
              <w:rPr>
                <w:sz w:val="22"/>
                <w:szCs w:val="22"/>
              </w:rPr>
            </w:pPr>
          </w:p>
        </w:tc>
      </w:tr>
      <w:tr w:rsidR="007F7B27" w:rsidRPr="00DC2F14" w:rsidTr="007F7B27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27" w:rsidRPr="00DC2F14" w:rsidRDefault="007F7B27" w:rsidP="00EC1282">
            <w:pPr>
              <w:rPr>
                <w:sz w:val="22"/>
                <w:szCs w:val="22"/>
              </w:rPr>
            </w:pPr>
          </w:p>
        </w:tc>
      </w:tr>
    </w:tbl>
    <w:p w:rsidR="00127C04" w:rsidRDefault="00127C04">
      <w:pPr>
        <w:rPr>
          <w:sz w:val="24"/>
          <w:szCs w:val="24"/>
        </w:rPr>
      </w:pPr>
    </w:p>
    <w:sectPr w:rsidR="00127C0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7B" w:rsidRDefault="00C71E7B">
      <w:r>
        <w:separator/>
      </w:r>
    </w:p>
  </w:endnote>
  <w:endnote w:type="continuationSeparator" w:id="0">
    <w:p w:rsidR="00C71E7B" w:rsidRDefault="00C7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7B" w:rsidRDefault="00C71E7B">
      <w:r>
        <w:separator/>
      </w:r>
    </w:p>
  </w:footnote>
  <w:footnote w:type="continuationSeparator" w:id="0">
    <w:p w:rsidR="00C71E7B" w:rsidRDefault="00C7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493"/>
    <w:multiLevelType w:val="hybridMultilevel"/>
    <w:tmpl w:val="B4D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E7785"/>
    <w:multiLevelType w:val="multilevel"/>
    <w:tmpl w:val="95A44C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38F41CE0"/>
    <w:multiLevelType w:val="hybridMultilevel"/>
    <w:tmpl w:val="209EA0F2"/>
    <w:lvl w:ilvl="0" w:tplc="E008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>
    <w:nsid w:val="5B133E63"/>
    <w:multiLevelType w:val="multilevel"/>
    <w:tmpl w:val="ADBC9E20"/>
    <w:lvl w:ilvl="0">
      <w:start w:val="1"/>
      <w:numFmt w:val="decimal"/>
      <w:lvlText w:val="%1."/>
      <w:lvlJc w:val="left"/>
      <w:pPr>
        <w:tabs>
          <w:tab w:val="num" w:pos="510"/>
        </w:tabs>
        <w:ind w:firstLine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1"/>
        </w:tabs>
        <w:ind w:firstLine="51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firstLine="5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cs="Times New Roman" w:hint="default"/>
      </w:rPr>
    </w:lvl>
  </w:abstractNum>
  <w:abstractNum w:abstractNumId="6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3E84990"/>
    <w:multiLevelType w:val="hybridMultilevel"/>
    <w:tmpl w:val="F00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AE46E3"/>
    <w:multiLevelType w:val="hybridMultilevel"/>
    <w:tmpl w:val="D5B0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1"/>
    <w:rsid w:val="00000306"/>
    <w:rsid w:val="00010F37"/>
    <w:rsid w:val="00014C6C"/>
    <w:rsid w:val="00020091"/>
    <w:rsid w:val="00035DC8"/>
    <w:rsid w:val="0003676D"/>
    <w:rsid w:val="00041CF7"/>
    <w:rsid w:val="000469E0"/>
    <w:rsid w:val="00053C72"/>
    <w:rsid w:val="00082D43"/>
    <w:rsid w:val="00085F1D"/>
    <w:rsid w:val="000949AA"/>
    <w:rsid w:val="000A10D6"/>
    <w:rsid w:val="000D305A"/>
    <w:rsid w:val="000D42E8"/>
    <w:rsid w:val="000E218D"/>
    <w:rsid w:val="000E2DD6"/>
    <w:rsid w:val="000F22B1"/>
    <w:rsid w:val="000F4073"/>
    <w:rsid w:val="000F4976"/>
    <w:rsid w:val="0010018F"/>
    <w:rsid w:val="00100632"/>
    <w:rsid w:val="00115C3B"/>
    <w:rsid w:val="00121A3D"/>
    <w:rsid w:val="00127C04"/>
    <w:rsid w:val="00155CD1"/>
    <w:rsid w:val="00171A16"/>
    <w:rsid w:val="00171CF7"/>
    <w:rsid w:val="00181459"/>
    <w:rsid w:val="00190BF5"/>
    <w:rsid w:val="001A487C"/>
    <w:rsid w:val="001B0215"/>
    <w:rsid w:val="001C064A"/>
    <w:rsid w:val="001F1C91"/>
    <w:rsid w:val="002373D8"/>
    <w:rsid w:val="00245906"/>
    <w:rsid w:val="00251439"/>
    <w:rsid w:val="002564BD"/>
    <w:rsid w:val="00261F40"/>
    <w:rsid w:val="00297993"/>
    <w:rsid w:val="002A59D0"/>
    <w:rsid w:val="002A7C14"/>
    <w:rsid w:val="002E6241"/>
    <w:rsid w:val="002F2C5C"/>
    <w:rsid w:val="002F4AAA"/>
    <w:rsid w:val="003255AE"/>
    <w:rsid w:val="00333EF7"/>
    <w:rsid w:val="00336B6C"/>
    <w:rsid w:val="0035755F"/>
    <w:rsid w:val="00357DB7"/>
    <w:rsid w:val="00380B84"/>
    <w:rsid w:val="00396302"/>
    <w:rsid w:val="003B5CE2"/>
    <w:rsid w:val="003E3B93"/>
    <w:rsid w:val="003E64A3"/>
    <w:rsid w:val="00404CAA"/>
    <w:rsid w:val="00414E7C"/>
    <w:rsid w:val="0046625A"/>
    <w:rsid w:val="00473AF6"/>
    <w:rsid w:val="004763E4"/>
    <w:rsid w:val="00482C95"/>
    <w:rsid w:val="00492737"/>
    <w:rsid w:val="004A034F"/>
    <w:rsid w:val="004A0667"/>
    <w:rsid w:val="004A3290"/>
    <w:rsid w:val="004A3641"/>
    <w:rsid w:val="004A713B"/>
    <w:rsid w:val="004B28E4"/>
    <w:rsid w:val="004B7818"/>
    <w:rsid w:val="004E5BDD"/>
    <w:rsid w:val="004F2047"/>
    <w:rsid w:val="004F4601"/>
    <w:rsid w:val="00527BDB"/>
    <w:rsid w:val="005324B7"/>
    <w:rsid w:val="00540E62"/>
    <w:rsid w:val="00547581"/>
    <w:rsid w:val="005536DF"/>
    <w:rsid w:val="005623B6"/>
    <w:rsid w:val="00590512"/>
    <w:rsid w:val="005A104A"/>
    <w:rsid w:val="005B3A41"/>
    <w:rsid w:val="005D0A3B"/>
    <w:rsid w:val="005E0C4F"/>
    <w:rsid w:val="005F3230"/>
    <w:rsid w:val="006015B6"/>
    <w:rsid w:val="006135B1"/>
    <w:rsid w:val="006278C4"/>
    <w:rsid w:val="00654722"/>
    <w:rsid w:val="006574E9"/>
    <w:rsid w:val="00687378"/>
    <w:rsid w:val="00694754"/>
    <w:rsid w:val="006A5278"/>
    <w:rsid w:val="006A70F8"/>
    <w:rsid w:val="006B03AF"/>
    <w:rsid w:val="006B43A9"/>
    <w:rsid w:val="006B50A5"/>
    <w:rsid w:val="006C0DFA"/>
    <w:rsid w:val="006E1707"/>
    <w:rsid w:val="006F599D"/>
    <w:rsid w:val="006F7819"/>
    <w:rsid w:val="00711CED"/>
    <w:rsid w:val="00721363"/>
    <w:rsid w:val="0072547C"/>
    <w:rsid w:val="00745C43"/>
    <w:rsid w:val="00747E1A"/>
    <w:rsid w:val="0075367C"/>
    <w:rsid w:val="00757C4B"/>
    <w:rsid w:val="007738E9"/>
    <w:rsid w:val="007856B8"/>
    <w:rsid w:val="007D19F5"/>
    <w:rsid w:val="007D55CF"/>
    <w:rsid w:val="007E245D"/>
    <w:rsid w:val="007F7B27"/>
    <w:rsid w:val="00804184"/>
    <w:rsid w:val="00806412"/>
    <w:rsid w:val="008161ED"/>
    <w:rsid w:val="00830689"/>
    <w:rsid w:val="00832AEB"/>
    <w:rsid w:val="008336A1"/>
    <w:rsid w:val="00846378"/>
    <w:rsid w:val="00863729"/>
    <w:rsid w:val="008672E0"/>
    <w:rsid w:val="008A02DD"/>
    <w:rsid w:val="008A238F"/>
    <w:rsid w:val="008A6BB5"/>
    <w:rsid w:val="008B03AE"/>
    <w:rsid w:val="008B3E13"/>
    <w:rsid w:val="009108AC"/>
    <w:rsid w:val="00913E0B"/>
    <w:rsid w:val="00923191"/>
    <w:rsid w:val="009238E0"/>
    <w:rsid w:val="00930913"/>
    <w:rsid w:val="00952070"/>
    <w:rsid w:val="00956671"/>
    <w:rsid w:val="00962B17"/>
    <w:rsid w:val="00963088"/>
    <w:rsid w:val="0096467E"/>
    <w:rsid w:val="00995F8D"/>
    <w:rsid w:val="009D52BF"/>
    <w:rsid w:val="009F563B"/>
    <w:rsid w:val="00A15BAD"/>
    <w:rsid w:val="00A47CBD"/>
    <w:rsid w:val="00A62A7B"/>
    <w:rsid w:val="00A70720"/>
    <w:rsid w:val="00A721A9"/>
    <w:rsid w:val="00A954AC"/>
    <w:rsid w:val="00A95E1B"/>
    <w:rsid w:val="00AB7052"/>
    <w:rsid w:val="00AC2DBB"/>
    <w:rsid w:val="00AD0A08"/>
    <w:rsid w:val="00B02D0C"/>
    <w:rsid w:val="00B13DC4"/>
    <w:rsid w:val="00B87827"/>
    <w:rsid w:val="00BA0D5A"/>
    <w:rsid w:val="00BA5C62"/>
    <w:rsid w:val="00BB2397"/>
    <w:rsid w:val="00BB25E5"/>
    <w:rsid w:val="00BC1885"/>
    <w:rsid w:val="00BC51E2"/>
    <w:rsid w:val="00BC5499"/>
    <w:rsid w:val="00BD3F8C"/>
    <w:rsid w:val="00BD6CE9"/>
    <w:rsid w:val="00BF0A01"/>
    <w:rsid w:val="00C00BA4"/>
    <w:rsid w:val="00C34C32"/>
    <w:rsid w:val="00C41F18"/>
    <w:rsid w:val="00C452FF"/>
    <w:rsid w:val="00C506B2"/>
    <w:rsid w:val="00C71E7B"/>
    <w:rsid w:val="00C75A8F"/>
    <w:rsid w:val="00C82F5B"/>
    <w:rsid w:val="00C960DC"/>
    <w:rsid w:val="00CB419A"/>
    <w:rsid w:val="00CB5621"/>
    <w:rsid w:val="00CB6290"/>
    <w:rsid w:val="00CE24FE"/>
    <w:rsid w:val="00CF7D27"/>
    <w:rsid w:val="00D14639"/>
    <w:rsid w:val="00D75BD3"/>
    <w:rsid w:val="00D87893"/>
    <w:rsid w:val="00DC2F14"/>
    <w:rsid w:val="00DC5B17"/>
    <w:rsid w:val="00DC7585"/>
    <w:rsid w:val="00E005B1"/>
    <w:rsid w:val="00E16175"/>
    <w:rsid w:val="00E16709"/>
    <w:rsid w:val="00E177DC"/>
    <w:rsid w:val="00E605AC"/>
    <w:rsid w:val="00E645A5"/>
    <w:rsid w:val="00E84197"/>
    <w:rsid w:val="00E92D20"/>
    <w:rsid w:val="00EA4138"/>
    <w:rsid w:val="00EB637A"/>
    <w:rsid w:val="00EC1282"/>
    <w:rsid w:val="00EF0F11"/>
    <w:rsid w:val="00F51F64"/>
    <w:rsid w:val="00F56F1A"/>
    <w:rsid w:val="00F67413"/>
    <w:rsid w:val="00F721AC"/>
    <w:rsid w:val="00F85D1C"/>
    <w:rsid w:val="00FB3A51"/>
    <w:rsid w:val="00FC0C30"/>
    <w:rsid w:val="00FC0C52"/>
    <w:rsid w:val="00FC76C3"/>
    <w:rsid w:val="00FE53FC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BodyText21">
    <w:name w:val="Body Text 21"/>
    <w:basedOn w:val="a"/>
    <w:uiPriority w:val="99"/>
    <w:rsid w:val="00E177DC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color w:val="0000FF"/>
    </w:rPr>
  </w:style>
  <w:style w:type="character" w:styleId="af1">
    <w:name w:val="annotation reference"/>
    <w:basedOn w:val="a0"/>
    <w:uiPriority w:val="99"/>
    <w:semiHidden/>
    <w:unhideWhenUsed/>
    <w:rsid w:val="00357DB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7DB7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57DB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7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57DB7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57D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57DB7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4A06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2F4AAA"/>
    <w:rPr>
      <w:rFonts w:cs="Times New Roman"/>
    </w:rPr>
  </w:style>
  <w:style w:type="character" w:customStyle="1" w:styleId="SUBST">
    <w:name w:val="__SUBST"/>
    <w:uiPriority w:val="99"/>
    <w:rsid w:val="006574E9"/>
    <w:rPr>
      <w:b/>
      <w:i/>
      <w:sz w:val="22"/>
    </w:rPr>
  </w:style>
  <w:style w:type="paragraph" w:customStyle="1" w:styleId="ConsNormal">
    <w:name w:val="ConsNormal"/>
    <w:uiPriority w:val="99"/>
    <w:rsid w:val="006574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  <w:rsid w:val="009F563B"/>
    <w:pPr>
      <w:autoSpaceDE/>
      <w:autoSpaceDN/>
    </w:pPr>
  </w:style>
  <w:style w:type="character" w:customStyle="1" w:styleId="ae">
    <w:name w:val="Текст сноски Знак"/>
    <w:basedOn w:val="a0"/>
    <w:link w:val="ad"/>
    <w:uiPriority w:val="99"/>
    <w:locked/>
    <w:rsid w:val="009F563B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9F563B"/>
    <w:rPr>
      <w:rFonts w:cs="Times New Roman"/>
      <w:vertAlign w:val="superscript"/>
    </w:rPr>
  </w:style>
  <w:style w:type="paragraph" w:customStyle="1" w:styleId="af0">
    <w:name w:val="Знак Знак Знак Знак Знак Знак Знак"/>
    <w:basedOn w:val="a"/>
    <w:uiPriority w:val="99"/>
    <w:rsid w:val="00B02D0C"/>
    <w:pPr>
      <w:widowControl w:val="0"/>
      <w:autoSpaceDE/>
      <w:autoSpaceDN/>
      <w:spacing w:after="160" w:line="240" w:lineRule="exact"/>
      <w:jc w:val="both"/>
    </w:pPr>
    <w:rPr>
      <w:rFonts w:ascii="Verdana" w:hAnsi="Verdana" w:cs="Verdana"/>
      <w:kern w:val="2"/>
      <w:lang w:val="en-US" w:eastAsia="en-US"/>
    </w:rPr>
  </w:style>
  <w:style w:type="paragraph" w:customStyle="1" w:styleId="BodyText21">
    <w:name w:val="Body Text 21"/>
    <w:basedOn w:val="a"/>
    <w:uiPriority w:val="99"/>
    <w:rsid w:val="00E177DC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9072"/>
      </w:tabs>
      <w:suppressAutoHyphens/>
      <w:jc w:val="both"/>
    </w:pPr>
    <w:rPr>
      <w:color w:val="0000FF"/>
    </w:rPr>
  </w:style>
  <w:style w:type="character" w:styleId="af1">
    <w:name w:val="annotation reference"/>
    <w:basedOn w:val="a0"/>
    <w:uiPriority w:val="99"/>
    <w:semiHidden/>
    <w:unhideWhenUsed/>
    <w:rsid w:val="00357DB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7DB7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57DB7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7D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57DB7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357D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57DB7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4A06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0"/>
    <w:uiPriority w:val="99"/>
    <w:rsid w:val="002F4AAA"/>
    <w:rPr>
      <w:rFonts w:cs="Times New Roman"/>
    </w:rPr>
  </w:style>
  <w:style w:type="character" w:customStyle="1" w:styleId="SUBST">
    <w:name w:val="__SUBST"/>
    <w:uiPriority w:val="99"/>
    <w:rsid w:val="006574E9"/>
    <w:rPr>
      <w:b/>
      <w:i/>
      <w:sz w:val="22"/>
    </w:rPr>
  </w:style>
  <w:style w:type="paragraph" w:customStyle="1" w:styleId="ConsNormal">
    <w:name w:val="ConsNormal"/>
    <w:uiPriority w:val="99"/>
    <w:rsid w:val="006574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tyr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bolotyuk</cp:lastModifiedBy>
  <cp:revision>2</cp:revision>
  <cp:lastPrinted>2015-12-07T08:42:00Z</cp:lastPrinted>
  <dcterms:created xsi:type="dcterms:W3CDTF">2016-07-12T20:31:00Z</dcterms:created>
  <dcterms:modified xsi:type="dcterms:W3CDTF">2016-07-12T20:31:00Z</dcterms:modified>
</cp:coreProperties>
</file>